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58388">
      <w:pPr>
        <w:pStyle w:val="5"/>
        <w:jc w:val="center"/>
        <w:rPr>
          <w:rFonts w:ascii="黑体" w:eastAsia="黑体" w:cs="黑体"/>
          <w:sz w:val="40"/>
          <w:szCs w:val="40"/>
        </w:rPr>
      </w:pPr>
      <w:r>
        <w:rPr>
          <w:rFonts w:ascii="黑体" w:eastAsia="黑体" w:cs="黑体"/>
          <w:sz w:val="40"/>
          <w:szCs w:val="40"/>
        </w:rPr>
        <w:t>重庆高新区应急管理局202</w:t>
      </w:r>
      <w:r>
        <w:rPr>
          <w:rFonts w:hint="eastAsia" w:ascii="黑体" w:eastAsia="黑体" w:cs="黑体"/>
          <w:sz w:val="40"/>
          <w:szCs w:val="40"/>
          <w:lang w:val="en-US" w:eastAsia="zh-CN"/>
        </w:rPr>
        <w:t>5</w:t>
      </w:r>
      <w:r>
        <w:rPr>
          <w:rFonts w:ascii="黑体" w:eastAsia="黑体" w:cs="黑体"/>
          <w:sz w:val="40"/>
          <w:szCs w:val="40"/>
        </w:rPr>
        <w:t>年第</w:t>
      </w:r>
      <w:r>
        <w:rPr>
          <w:rFonts w:hint="eastAsia" w:ascii="黑体" w:eastAsia="黑体" w:cs="黑体"/>
          <w:sz w:val="40"/>
          <w:szCs w:val="40"/>
          <w:lang w:val="en-US" w:eastAsia="zh-CN"/>
        </w:rPr>
        <w:t>一</w:t>
      </w:r>
      <w:r>
        <w:rPr>
          <w:rFonts w:ascii="黑体" w:eastAsia="黑体" w:cs="黑体"/>
          <w:sz w:val="40"/>
          <w:szCs w:val="40"/>
        </w:rPr>
        <w:t>季度安全生产督查检查结果</w:t>
      </w:r>
    </w:p>
    <w:tbl>
      <w:tblPr>
        <w:tblStyle w:val="2"/>
        <w:tblW w:w="45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273"/>
        <w:gridCol w:w="2721"/>
        <w:gridCol w:w="1560"/>
        <w:gridCol w:w="1785"/>
        <w:gridCol w:w="1607"/>
        <w:gridCol w:w="1380"/>
        <w:gridCol w:w="1380"/>
      </w:tblGrid>
      <w:tr w14:paraId="6C0A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21B8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5FD08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检查计划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8D53A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企业名称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8EA3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所属行业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FE4B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检查时间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44855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依据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7B8DF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检查事项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FA0BE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检查结果</w:t>
            </w:r>
          </w:p>
        </w:tc>
      </w:tr>
      <w:tr w14:paraId="0E90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ADFDF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B4575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44C0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重庆路之生科技有限责任公司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4AC89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BEC72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36A99"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52E2C2D0">
            <w:pPr>
              <w:rPr>
                <w:rFonts w:hint="eastAsia"/>
              </w:rPr>
            </w:pPr>
            <w:r>
              <w:rPr>
                <w:rFonts w:hint="eastAsia"/>
              </w:rPr>
              <w:t>《安全生产许可证条例》</w:t>
            </w:r>
          </w:p>
          <w:p w14:paraId="15248D3F">
            <w:pPr>
              <w:rPr>
                <w:rFonts w:hint="eastAsia"/>
              </w:rPr>
            </w:pPr>
            <w:r>
              <w:rPr>
                <w:rFonts w:hint="eastAsia"/>
              </w:rPr>
              <w:t>《生产经营单位安全培训规定》</w:t>
            </w:r>
          </w:p>
          <w:p w14:paraId="34CD00D3">
            <w:pPr>
              <w:rPr>
                <w:rFonts w:hint="eastAsia"/>
              </w:rPr>
            </w:pPr>
            <w:r>
              <w:rPr>
                <w:rFonts w:hint="eastAsia"/>
              </w:rPr>
              <w:t>《安全生产培训管理办法》</w:t>
            </w:r>
          </w:p>
          <w:p w14:paraId="7A2379AA">
            <w:pPr>
              <w:rPr>
                <w:rFonts w:hint="eastAsia"/>
              </w:rPr>
            </w:pPr>
            <w:r>
              <w:rPr>
                <w:rFonts w:hint="eastAsia"/>
              </w:rPr>
              <w:t>《建设项目安全设施“三同时”监督管理办法》</w:t>
            </w:r>
          </w:p>
          <w:p w14:paraId="22BF11F1">
            <w:pPr>
              <w:rPr>
                <w:rFonts w:hint="eastAsia"/>
              </w:rPr>
            </w:pPr>
            <w:r>
              <w:rPr>
                <w:rFonts w:hint="eastAsia"/>
              </w:rPr>
              <w:t>《安全生产事故隐患排查治理暂行规定》</w:t>
            </w:r>
          </w:p>
          <w:p w14:paraId="28F3A40E">
            <w:pPr>
              <w:rPr>
                <w:rFonts w:hint="eastAsia"/>
              </w:rPr>
            </w:pPr>
            <w:r>
              <w:rPr>
                <w:rFonts w:hint="eastAsia"/>
              </w:rPr>
              <w:t>《生产安全事故应急预案管理办法》</w:t>
            </w:r>
          </w:p>
          <w:p w14:paraId="46028C71">
            <w:pPr>
              <w:rPr>
                <w:rFonts w:hint="eastAsia"/>
              </w:rPr>
            </w:pPr>
            <w:r>
              <w:rPr>
                <w:rFonts w:hint="eastAsia"/>
              </w:rPr>
              <w:t>《重庆市安全生产条例》等</w:t>
            </w:r>
          </w:p>
          <w:p w14:paraId="337AA1B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B9EB7">
            <w:pPr>
              <w:widowControl/>
              <w:autoSpaceDE w:val="0"/>
              <w:spacing w:line="320" w:lineRule="exact"/>
              <w:jc w:val="center"/>
            </w:pPr>
            <w:r>
              <w:rPr>
                <w:rFonts w:hint="eastAsia"/>
              </w:rPr>
              <w:t>检查生产经营单位安全生产许可证有效性、特种作业人员持证、安全培训记录、事故隐患治理台账、“三同时”落实及应急预案演练情况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71F02">
            <w:pPr>
              <w:pStyle w:val="5"/>
              <w:autoSpaceDE w:val="0"/>
              <w:spacing w:line="320" w:lineRule="exact"/>
              <w:jc w:val="center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</w:tr>
      <w:tr w14:paraId="03F7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4921F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68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5835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重庆中油迅发实业有限公司曾家服务区加油站(内、外侧)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D3A69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ADC1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.1.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0A4E9"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1CC81C48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《危险化学品重大危险源监督管理暂行规定》</w:t>
            </w:r>
          </w:p>
          <w:p w14:paraId="29659EF9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《危险化学品登记管理办法》</w:t>
            </w:r>
          </w:p>
          <w:p w14:paraId="645FF68C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《危险化学品建设项目安全监督管理办法》</w:t>
            </w:r>
          </w:p>
          <w:p w14:paraId="2BBA5232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《危险化学品经营许可证管理办法》</w:t>
            </w:r>
          </w:p>
          <w:p w14:paraId="574EE269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《危险化学品安全管理条例》</w:t>
            </w:r>
          </w:p>
          <w:p w14:paraId="48EF98FD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《危险化学品生产企业安全生产许可证实施办法》</w:t>
            </w:r>
          </w:p>
          <w:p w14:paraId="57860005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《危险化学品输送管道安全管理规定》</w:t>
            </w:r>
          </w:p>
          <w:p w14:paraId="14149643"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/>
              </w:rPr>
              <w:t>《易制毒化学品管理条例》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124B5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1.检查危险化学品重大危险源监测预警系统、安全评估报告及应急措施落实情况；</w:t>
            </w:r>
          </w:p>
          <w:p w14:paraId="3357A72C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2.检查企业危险化学品登记信息的真实性、完整性及更新及时性；</w:t>
            </w:r>
          </w:p>
          <w:p w14:paraId="5F8579BC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3.检查危险化学品经营企业经营许可证、存储条件、运输安全及购销台账记录情况；</w:t>
            </w:r>
          </w:p>
          <w:p w14:paraId="74D55750">
            <w:pPr>
              <w:widowControl/>
              <w:autoSpaceDE w:val="0"/>
              <w:spacing w:line="320" w:lineRule="exact"/>
              <w:jc w:val="center"/>
            </w:pPr>
            <w:r>
              <w:rPr>
                <w:rFonts w:hint="eastAsia"/>
              </w:rPr>
              <w:t>4.检查危险化学品生产企业生产许可证、工艺安全、设备维护及安全生产制度执行情况。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F4956">
            <w:pPr>
              <w:pStyle w:val="5"/>
              <w:autoSpaceDE w:val="0"/>
              <w:spacing w:line="320" w:lineRule="exact"/>
              <w:jc w:val="center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</w:tr>
      <w:tr w14:paraId="663B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1CC9D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83C6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2EE9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重庆骏普康实业有限公司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8D2E7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C7E7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3F4A3"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34B1F9A6">
            <w:pPr>
              <w:rPr>
                <w:rFonts w:hint="eastAsia"/>
              </w:rPr>
            </w:pPr>
            <w:r>
              <w:rPr>
                <w:rFonts w:hint="eastAsia"/>
              </w:rPr>
              <w:t>《安全生产许可证条例》</w:t>
            </w:r>
          </w:p>
          <w:p w14:paraId="722A8A46">
            <w:pPr>
              <w:rPr>
                <w:rFonts w:hint="eastAsia"/>
              </w:rPr>
            </w:pPr>
            <w:r>
              <w:rPr>
                <w:rFonts w:hint="eastAsia"/>
              </w:rPr>
              <w:t>《生产经营单位安全培训规定》</w:t>
            </w:r>
          </w:p>
          <w:p w14:paraId="36E02AFE">
            <w:pPr>
              <w:rPr>
                <w:rFonts w:hint="eastAsia"/>
              </w:rPr>
            </w:pPr>
            <w:r>
              <w:rPr>
                <w:rFonts w:hint="eastAsia"/>
              </w:rPr>
              <w:t>《安全生产培训管理办法》</w:t>
            </w:r>
          </w:p>
          <w:p w14:paraId="34406BDC">
            <w:pPr>
              <w:rPr>
                <w:rFonts w:hint="eastAsia"/>
              </w:rPr>
            </w:pPr>
            <w:r>
              <w:rPr>
                <w:rFonts w:hint="eastAsia"/>
              </w:rPr>
              <w:t>《建设项目安全设施“三同时”监督管理办法》</w:t>
            </w:r>
          </w:p>
          <w:p w14:paraId="22D5C6E4">
            <w:pPr>
              <w:rPr>
                <w:rFonts w:hint="eastAsia"/>
              </w:rPr>
            </w:pPr>
            <w:r>
              <w:rPr>
                <w:rFonts w:hint="eastAsia"/>
              </w:rPr>
              <w:t>《安全生产事故隐患排查治理暂行规定》</w:t>
            </w:r>
          </w:p>
          <w:p w14:paraId="6A15A98A">
            <w:pPr>
              <w:rPr>
                <w:rFonts w:hint="eastAsia"/>
              </w:rPr>
            </w:pPr>
            <w:r>
              <w:rPr>
                <w:rFonts w:hint="eastAsia"/>
              </w:rPr>
              <w:t>《生产安全事故应急预案管理办法》</w:t>
            </w:r>
          </w:p>
          <w:p w14:paraId="29DF7217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/>
              </w:rPr>
              <w:t>《重庆市安全生产条例》等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BD33A">
            <w:pPr>
              <w:widowControl/>
              <w:autoSpaceDE w:val="0"/>
              <w:spacing w:line="320" w:lineRule="exact"/>
              <w:jc w:val="center"/>
            </w:pPr>
            <w:r>
              <w:rPr>
                <w:rFonts w:hint="eastAsia"/>
              </w:rPr>
              <w:t>检查生产经营单位安全生产许可证有效性、特种作业人员持证、安全培训记录、事故隐患治理台账、“三同时”落实及应急预案演练情况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1E09F">
            <w:pPr>
              <w:pStyle w:val="5"/>
              <w:autoSpaceDE w:val="0"/>
              <w:spacing w:line="320" w:lineRule="exact"/>
              <w:jc w:val="center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发现安全隐患3条</w:t>
            </w:r>
          </w:p>
        </w:tc>
      </w:tr>
      <w:tr w14:paraId="7814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82F57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D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F2C55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重庆驿渝石化有限公司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48143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FACA6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2024.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F0EDF"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4285C3FF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《危险化学品重大危险源监督管理暂行规定》</w:t>
            </w:r>
          </w:p>
          <w:p w14:paraId="5E74281E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《危险化学品登记管理办法》</w:t>
            </w:r>
          </w:p>
          <w:p w14:paraId="285B01FC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《危险化学品建设项目安全监督管理办法》</w:t>
            </w:r>
          </w:p>
          <w:p w14:paraId="4722F8E0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《危险化学品经营许可证管理办法》</w:t>
            </w:r>
          </w:p>
          <w:p w14:paraId="5B28C9A6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《危险化学品安全管理条例》</w:t>
            </w:r>
          </w:p>
          <w:p w14:paraId="4AA2D6D1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《危险化学品生产企业安全生产许可证实施办法》</w:t>
            </w:r>
          </w:p>
          <w:p w14:paraId="4093282C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《危险化学品输送管道安全管理规定》</w:t>
            </w:r>
          </w:p>
          <w:p w14:paraId="3AF66A5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/>
              </w:rPr>
              <w:t>《易制毒化学品管理条例》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B864A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1.检查危险化学品重大危险源监测预警系统、安全评估报告及应急措施落实情况；</w:t>
            </w:r>
          </w:p>
          <w:p w14:paraId="7CE765A5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2.检查企业危险化学品登记信息的真实性、完整性及更新及时性；</w:t>
            </w:r>
          </w:p>
          <w:p w14:paraId="2AB1B37E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3.检查危险化学品经营企业经营许可证、存储条件、运输安全及购销台账记录情况；</w:t>
            </w:r>
          </w:p>
          <w:p w14:paraId="1F76D9F4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4.检查危险化学品生产企业生产许可证、工艺安全、设备维护及安全生产制度执行情况。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A4D98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</w:tr>
      <w:tr w14:paraId="2DB6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40426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FF83B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BEDDE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重庆立展标准件有限公司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12340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21DC0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C1DE0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2ED05">
            <w:pPr>
              <w:pStyle w:val="5"/>
              <w:autoSpaceDE w:val="0"/>
              <w:spacing w:line="3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企业已搬迁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38CB7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69E3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4318F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DE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1ED0D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重庆松卉食品有限公司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FCE4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A0F2E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C2911"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591D8FAF">
            <w:pPr>
              <w:rPr>
                <w:rFonts w:hint="eastAsia"/>
              </w:rPr>
            </w:pPr>
            <w:r>
              <w:rPr>
                <w:rFonts w:hint="eastAsia"/>
              </w:rPr>
              <w:t>《安全生产许可证条例》</w:t>
            </w:r>
          </w:p>
          <w:p w14:paraId="3AC71870">
            <w:pPr>
              <w:rPr>
                <w:rFonts w:hint="eastAsia"/>
              </w:rPr>
            </w:pPr>
            <w:r>
              <w:rPr>
                <w:rFonts w:hint="eastAsia"/>
              </w:rPr>
              <w:t>《生产经营单位安全培训规定》</w:t>
            </w:r>
          </w:p>
          <w:p w14:paraId="503BC8FE">
            <w:pPr>
              <w:rPr>
                <w:rFonts w:hint="eastAsia"/>
              </w:rPr>
            </w:pPr>
            <w:r>
              <w:rPr>
                <w:rFonts w:hint="eastAsia"/>
              </w:rPr>
              <w:t>《安全生产培训管理办法》</w:t>
            </w:r>
          </w:p>
          <w:p w14:paraId="4101F596">
            <w:pPr>
              <w:rPr>
                <w:rFonts w:hint="eastAsia"/>
              </w:rPr>
            </w:pPr>
            <w:r>
              <w:rPr>
                <w:rFonts w:hint="eastAsia"/>
              </w:rPr>
              <w:t>《建设项目安全设施“三同时”监督管理办法》</w:t>
            </w:r>
          </w:p>
          <w:p w14:paraId="1AE933AB">
            <w:pPr>
              <w:rPr>
                <w:rFonts w:hint="eastAsia"/>
              </w:rPr>
            </w:pPr>
            <w:r>
              <w:rPr>
                <w:rFonts w:hint="eastAsia"/>
              </w:rPr>
              <w:t>《安全生产事故隐患排查治理暂行规定》</w:t>
            </w:r>
          </w:p>
          <w:p w14:paraId="667D5CD6">
            <w:pPr>
              <w:rPr>
                <w:rFonts w:hint="eastAsia"/>
              </w:rPr>
            </w:pPr>
            <w:r>
              <w:rPr>
                <w:rFonts w:hint="eastAsia"/>
              </w:rPr>
              <w:t>《生产安全事故应急预案管理办法》</w:t>
            </w:r>
          </w:p>
          <w:p w14:paraId="2095D2F2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/>
              </w:rPr>
              <w:t>《重庆市安全生产条例》等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92566">
            <w:pPr>
              <w:widowControl/>
              <w:autoSpaceDE w:val="0"/>
              <w:spacing w:line="320" w:lineRule="exact"/>
              <w:jc w:val="center"/>
            </w:pPr>
            <w:r>
              <w:rPr>
                <w:rFonts w:hint="eastAsia"/>
              </w:rPr>
              <w:t>检查生产经营单位安全生产许可证有效性、特种作业人员持证、安全培训记录、事故隐患治理台账、“三同时”落实及应急预案演练情况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B8E88">
            <w:pPr>
              <w:pStyle w:val="5"/>
              <w:autoSpaceDE w:val="0"/>
              <w:spacing w:line="320" w:lineRule="exact"/>
              <w:jc w:val="center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</w:tr>
      <w:tr w14:paraId="4957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1808C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D84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C95BF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中国石油天然气股份有限公司重庆销售分公司金凤加油站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9A219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C4729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8C923"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35BF8340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《危险化学品重大危险源监督管理暂行规定》</w:t>
            </w:r>
          </w:p>
          <w:p w14:paraId="39381DED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《危险化学品登记管理办法》</w:t>
            </w:r>
          </w:p>
          <w:p w14:paraId="16357E8D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《危险化学品建设项目安全监督管理办法》</w:t>
            </w:r>
          </w:p>
          <w:p w14:paraId="330A1531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《危险化学品经营许可证管理办法》</w:t>
            </w:r>
          </w:p>
          <w:p w14:paraId="61BE4BAC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《危险化学品安全管理条例》</w:t>
            </w:r>
          </w:p>
          <w:p w14:paraId="372B9D2D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《危险化学品生产企业安全生产许可证实施办法》</w:t>
            </w:r>
          </w:p>
          <w:p w14:paraId="6E1FC3ED">
            <w:pPr>
              <w:rPr>
                <w:rFonts w:hint="eastAsia"/>
              </w:rPr>
            </w:pPr>
            <w:r>
              <w:rPr>
                <w:rFonts w:hint="eastAsia"/>
              </w:rPr>
              <w:t>《危险化学品输送管道安全管理规定》</w:t>
            </w:r>
          </w:p>
          <w:p w14:paraId="6BB7707E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/>
              </w:rPr>
              <w:t>《易制毒化学品管理条例》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43567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1.检查危险化学品重大危险源监测预警系统、安全评估报告及应急措施落实情况；</w:t>
            </w:r>
          </w:p>
          <w:p w14:paraId="447575FB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2.检查企业危险化学品登记信息的真实性、完整性及更新及时性；</w:t>
            </w:r>
          </w:p>
          <w:p w14:paraId="13B1CB3C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3.检查危险化学品经营企业经营许可证、存储条件、运输安全及购销台账记录情况；</w:t>
            </w:r>
          </w:p>
          <w:p w14:paraId="15058B1B">
            <w:pPr>
              <w:widowControl/>
              <w:autoSpaceDE w:val="0"/>
              <w:spacing w:line="320" w:lineRule="exact"/>
              <w:jc w:val="center"/>
            </w:pPr>
            <w:r>
              <w:rPr>
                <w:rFonts w:hint="eastAsia"/>
              </w:rPr>
              <w:t>4.检查危险化学品生产企业生产许可证、工艺安全、设备维护及安全生产制度执行情况。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DD082">
            <w:pPr>
              <w:pStyle w:val="5"/>
              <w:autoSpaceDE w:val="0"/>
              <w:spacing w:line="320" w:lineRule="exact"/>
              <w:jc w:val="center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</w:tr>
    </w:tbl>
    <w:p w14:paraId="0BD78695">
      <w:pPr>
        <w:widowControl/>
        <w:jc w:val="left"/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sectPr>
      <w:pgSz w:w="16839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D9"/>
    <w:rsid w:val="00173ED9"/>
    <w:rsid w:val="00491FEE"/>
    <w:rsid w:val="199944A6"/>
    <w:rsid w:val="29413A50"/>
    <w:rsid w:val="322A4460"/>
    <w:rsid w:val="48073AED"/>
    <w:rsid w:val="55580B19"/>
    <w:rsid w:val="559869B8"/>
    <w:rsid w:val="57783269"/>
    <w:rsid w:val="583E6E26"/>
    <w:rsid w:val="5C880DFF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</Words>
  <Characters>293</Characters>
  <Lines>3</Lines>
  <Paragraphs>1</Paragraphs>
  <TotalTime>3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2025-01-03T00:59:00Z</dcterms:created>
  <dc:creator>admin</dc:creator>
  <cp:lastModifiedBy>扎多</cp:lastModifiedBy>
  <dcterms:modified xsi:type="dcterms:W3CDTF">2025-08-07T04:51:49Z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eyJoZGlkIjoiOGE3M2NmZDc1Zjg3OTA0MDlhMTU4ZDg3NzkwNTA0ZjgiLCJ1c2VySWQiOiIzMDI0MTI1NTQifQ==</vt:lpwstr>
  </property>
  <property fmtid="{D5CDD505-2E9C-101B-9397-08002B2CF9AE}" pid="4" name="ICV">
    <vt:lpwstr>9EF21FDBC6634FBB8229D900175B46AB_12</vt:lpwstr>
  </property>
</Properties>
</file>